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4F" w:rsidRPr="006406CD" w:rsidRDefault="00A7724F" w:rsidP="00A772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</w:pPr>
      <w:bookmarkStart w:id="0" w:name="_GoBack"/>
      <w:bookmarkEnd w:id="0"/>
      <w:r w:rsidRPr="006406C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>ÓVODAI BEIRATKOZÁS</w:t>
      </w:r>
    </w:p>
    <w:p w:rsidR="00A7724F" w:rsidRPr="006406CD" w:rsidRDefault="00A7724F" w:rsidP="006406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6406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2022-2023. nevelési évre</w:t>
      </w:r>
    </w:p>
    <w:p w:rsidR="00A7724F" w:rsidRPr="006406CD" w:rsidRDefault="00A7724F" w:rsidP="006406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proofErr w:type="gramStart"/>
      <w:r w:rsidRPr="006406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a</w:t>
      </w:r>
      <w:proofErr w:type="gramEnd"/>
      <w:r w:rsidRPr="006406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 Mogyoródi Pillangós Óvoda és </w:t>
      </w:r>
    </w:p>
    <w:p w:rsidR="00A7724F" w:rsidRPr="006406CD" w:rsidRDefault="00A7724F" w:rsidP="006406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6406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Gesztenyés Tagóvodájába</w:t>
      </w:r>
    </w:p>
    <w:p w:rsidR="00A7724F" w:rsidRPr="00AD3393" w:rsidRDefault="00A7724F" w:rsidP="00A772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D339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8F3EBA9" wp14:editId="20A49634">
            <wp:extent cx="2162175" cy="1213853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8140" cy="121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4F" w:rsidRPr="006406CD" w:rsidRDefault="00A7724F" w:rsidP="00A77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40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Kedves Szülők!</w:t>
      </w:r>
    </w:p>
    <w:p w:rsidR="00A7724F" w:rsidRDefault="00A7724F" w:rsidP="00A77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D33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nemzeti köznevelésről szóló 2011. CXC. törvény 8. § (2) bekezdése alapján </w:t>
      </w:r>
      <w:r w:rsidRPr="00AD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minden gyermek abban az évben, amelynek augusztus 31. napjáig betölti a 3. életévét, a nevelési év kezdőnapjától (2022. szeptember 1-jétől) legalább napi négy órában óvodai foglalkozáson vesz részt.</w:t>
      </w:r>
    </w:p>
    <w:p w:rsidR="00950B4F" w:rsidRPr="007D05B5" w:rsidRDefault="007D05B5" w:rsidP="00A77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D05B5">
        <w:rPr>
          <w:rStyle w:val="Kiemels"/>
          <w:rFonts w:ascii="Times New Roman" w:hAnsi="Times New Roman" w:cs="Times New Roman"/>
        </w:rPr>
        <w:t>Nkt</w:t>
      </w:r>
      <w:proofErr w:type="spellEnd"/>
      <w:r w:rsidRPr="007D05B5">
        <w:rPr>
          <w:rStyle w:val="Kiemels"/>
          <w:rFonts w:ascii="Times New Roman" w:hAnsi="Times New Roman" w:cs="Times New Roman"/>
        </w:rPr>
        <w:t>. 8. § (1)  „Az óvoda a gyermek hároméves korától a tankötelezettség kezdetéig nevelő intézmény, amely a gyermeket fokozatosan, de különösen az utolsó évében az iskolai nevelés-oktatásra készíti fel.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teljesíthető.”</w:t>
      </w:r>
    </w:p>
    <w:p w:rsidR="007D05B5" w:rsidRDefault="007D05B5" w:rsidP="007D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</w:t>
      </w:r>
      <w:r w:rsidRPr="003F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Mogyoródi Pillangós Óvoda és Gesztenyés Tagóvodájában</w:t>
      </w:r>
    </w:p>
    <w:p w:rsidR="003F56FE" w:rsidRDefault="00A7724F" w:rsidP="0064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3F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2022/2023-as nevelési évre történő előzetes óvodai beiratkozás </w:t>
      </w:r>
      <w:r w:rsidR="007D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módjai</w:t>
      </w:r>
    </w:p>
    <w:p w:rsidR="006406CD" w:rsidRDefault="006406CD" w:rsidP="00640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F56FE" w:rsidRDefault="00A7724F" w:rsidP="00640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33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354AA2" w:rsidRPr="00AD33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szülők a </w:t>
      </w:r>
      <w:hyperlink r:id="rId6" w:history="1">
        <w:r w:rsidRPr="00AD3393">
          <w:rPr>
            <w:rFonts w:ascii="Times New Roman" w:eastAsia="Times New Roman" w:hAnsi="Times New Roman" w:cs="Times New Roman"/>
            <w:color w:val="0072BC"/>
            <w:u w:val="single"/>
            <w:lang w:eastAsia="hu-HU"/>
          </w:rPr>
          <w:t>https://mogyorod.asp.lgov.hu/ovodai-beiratkozas-2022-2023-nevelesi-evre</w:t>
        </w:r>
      </w:hyperlink>
      <w:r w:rsidRPr="00AD3393">
        <w:rPr>
          <w:rFonts w:ascii="Times New Roman" w:hAnsi="Times New Roman" w:cs="Times New Roman"/>
        </w:rPr>
        <w:t xml:space="preserve"> </w:t>
      </w:r>
      <w:r w:rsidRPr="00AD33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oldalon letölthető adatlapot és szülői nyilatkozatot kitöltve, mindkét szülő által aláírva a személyes beiratkozás alkalmával </w:t>
      </w:r>
    </w:p>
    <w:p w:rsidR="00056F72" w:rsidRDefault="00056F72" w:rsidP="00640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F56FE" w:rsidRDefault="00A7724F" w:rsidP="0064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AD33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202</w:t>
      </w:r>
      <w:r w:rsidR="00056F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2</w:t>
      </w:r>
      <w:r w:rsidRPr="00AD33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. április 20-21-22. napokon</w:t>
      </w:r>
      <w:r w:rsidR="003F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 8 – 16 óra között</w:t>
      </w:r>
    </w:p>
    <w:p w:rsidR="00056F72" w:rsidRPr="00056F72" w:rsidRDefault="00056F72" w:rsidP="0064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354AA2" w:rsidRPr="00AD3393" w:rsidRDefault="00A7724F" w:rsidP="00640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D33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D33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Mogyoródi Pillangós Óvoda 2146 Mogyoród, Veresegyházi út 8. szám alatti intézmény kijelölt helyiségében az </w:t>
      </w:r>
      <w:r w:rsidR="00354AA2" w:rsidRPr="00AD33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óvodavezetőnek</w:t>
      </w:r>
      <w:r w:rsidRPr="00AD33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54AA2" w:rsidRPr="00AD33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történő átadással jelzik beiratkozási szándékukat.</w:t>
      </w:r>
    </w:p>
    <w:p w:rsidR="00354AA2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3393">
        <w:rPr>
          <w:rFonts w:ascii="Times New Roman" w:eastAsia="Times New Roman" w:hAnsi="Times New Roman" w:cs="Times New Roman"/>
          <w:lang w:eastAsia="hu-HU"/>
        </w:rPr>
        <w:t xml:space="preserve">Szükséges, hogy a szülők, az előzetesen kinyomtatott, hiánytalanul kitöltött </w:t>
      </w:r>
      <w:proofErr w:type="gramStart"/>
      <w:r w:rsidRPr="00AD3393">
        <w:rPr>
          <w:rFonts w:ascii="Times New Roman" w:eastAsia="Times New Roman" w:hAnsi="Times New Roman" w:cs="Times New Roman"/>
          <w:lang w:eastAsia="hu-HU"/>
        </w:rPr>
        <w:t xml:space="preserve">dokumentumokat  </w:t>
      </w:r>
      <w:r w:rsidR="00AD3393">
        <w:rPr>
          <w:rFonts w:ascii="Times New Roman" w:eastAsia="Times New Roman" w:hAnsi="Times New Roman" w:cs="Times New Roman"/>
          <w:lang w:eastAsia="hu-HU"/>
        </w:rPr>
        <w:t>-</w:t>
      </w:r>
      <w:proofErr w:type="gramEnd"/>
      <w:r w:rsidRPr="00AD3393">
        <w:rPr>
          <w:rFonts w:ascii="Times New Roman" w:eastAsia="Times New Roman" w:hAnsi="Times New Roman" w:cs="Times New Roman"/>
          <w:lang w:eastAsia="hu-HU"/>
        </w:rPr>
        <w:t>mindkét szülő aláí</w:t>
      </w:r>
      <w:r w:rsidR="00AD3393">
        <w:rPr>
          <w:rFonts w:ascii="Times New Roman" w:eastAsia="Times New Roman" w:hAnsi="Times New Roman" w:cs="Times New Roman"/>
          <w:lang w:eastAsia="hu-HU"/>
        </w:rPr>
        <w:t xml:space="preserve">rásával igazoltan - </w:t>
      </w:r>
      <w:r w:rsidRPr="00AD3393">
        <w:rPr>
          <w:rFonts w:ascii="Times New Roman" w:eastAsia="Times New Roman" w:hAnsi="Times New Roman" w:cs="Times New Roman"/>
          <w:lang w:eastAsia="hu-HU"/>
        </w:rPr>
        <w:t>hozzák</w:t>
      </w:r>
      <w:r w:rsidR="00056F72">
        <w:rPr>
          <w:rFonts w:ascii="Times New Roman" w:eastAsia="Times New Roman" w:hAnsi="Times New Roman" w:cs="Times New Roman"/>
          <w:lang w:eastAsia="hu-HU"/>
        </w:rPr>
        <w:t xml:space="preserve"> magukkal a beiratkozás napján.</w:t>
      </w:r>
    </w:p>
    <w:p w:rsidR="00056F72" w:rsidRPr="00AD3393" w:rsidRDefault="00056F72" w:rsidP="00354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25961" w:rsidRPr="006406CD" w:rsidRDefault="00354AA2" w:rsidP="00525961">
      <w:pPr>
        <w:rPr>
          <w:rFonts w:ascii="Times New Roman" w:hAnsi="Times New Roman" w:cs="Times New Roman"/>
          <w:sz w:val="24"/>
          <w:szCs w:val="24"/>
        </w:rPr>
      </w:pP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Természetesen, aki </w:t>
      </w:r>
      <w:r w:rsidRPr="007D05B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betegség miatt nem tud megjelenni</w:t>
      </w: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beiratkozáson, </w:t>
      </w:r>
      <w:proofErr w:type="gramStart"/>
      <w:r w:rsidRPr="007D05B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</w:t>
      </w:r>
      <w:r w:rsidR="007D05B5" w:rsidRPr="007D05B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elefonon</w:t>
      </w:r>
      <w:proofErr w:type="gramEnd"/>
      <w:r w:rsidR="007D05B5" w:rsidRPr="007D05B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 0620-315-98-53</w:t>
      </w:r>
      <w:r w:rsidRPr="007D05B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-as számon előzetesen egyeztetve</w:t>
      </w: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e-mailben is </w:t>
      </w:r>
      <w:r w:rsidR="00525961"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elküldheti a beiratkozási lapot a </w:t>
      </w:r>
      <w:r w:rsidR="00525961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pillangos@pillangosovoda.hu e-mail címre. Az e-mail megküldésekor a </w:t>
      </w:r>
      <w:r w:rsidR="00525961" w:rsidRPr="00640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részbe</w:t>
      </w:r>
      <w:r w:rsidR="00525961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kérjük a </w:t>
      </w:r>
      <w:r w:rsidR="00525961" w:rsidRPr="00640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gyermek nevét</w:t>
      </w:r>
      <w:r w:rsidR="00525961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feltüntetni az alábbi módon: </w:t>
      </w:r>
      <w:r w:rsidR="00525961" w:rsidRPr="00640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óvodai beiratkozás 2022-2023_gyermek neve</w:t>
      </w:r>
      <w:r w:rsidR="00525961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54AA2" w:rsidRPr="006406CD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Kérjük, telefonon történő egyeztetés nélkül </w:t>
      </w:r>
      <w:r w:rsidRPr="00640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ne </w:t>
      </w:r>
      <w:r w:rsidRPr="00640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küldjék e-mailben a dokumentumoka</w:t>
      </w:r>
      <w:r w:rsidR="00525961" w:rsidRPr="00640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t!</w:t>
      </w:r>
    </w:p>
    <w:p w:rsidR="00525961" w:rsidRPr="006406CD" w:rsidRDefault="00525961" w:rsidP="00354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4AA2" w:rsidRPr="006406CD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>Azoknak a szülőknek, akik nem tudják kinyomtatni a dokumentumokat, részükre lehetőséget biztosítunk a papír alapú formátum elérésére az óvodában a beiratkozásra kijelölt napokon.</w:t>
      </w:r>
    </w:p>
    <w:p w:rsidR="00354AA2" w:rsidRPr="006406CD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AA2" w:rsidRPr="006406CD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Fontos, hogy a dokumentumot mindkét szülőnek alá kell írni!</w:t>
      </w:r>
      <w:r w:rsidR="00AD3393" w:rsidRPr="006406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Kivételt képez ez alól</w:t>
      </w:r>
      <w:r w:rsidR="00A92551">
        <w:rPr>
          <w:rFonts w:ascii="Times New Roman" w:eastAsia="Times New Roman" w:hAnsi="Times New Roman" w:cs="Times New Roman"/>
          <w:sz w:val="24"/>
          <w:szCs w:val="24"/>
          <w:lang w:eastAsia="hu-HU"/>
        </w:rPr>
        <w:t>, ha</w:t>
      </w:r>
      <w:r w:rsidR="00C807DA"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3393"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807DA"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igazolja az alább felsorolt eredeti végzés vagy jegyzőkönyv bemutatásával önálló aláírási jogosultságát.</w:t>
      </w:r>
    </w:p>
    <w:p w:rsidR="00354AA2" w:rsidRPr="006406CD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724F" w:rsidRDefault="00354AA2" w:rsidP="00C80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Oktatási Hivatal online óvodai beiratkozási rendet ír elő, abban az esetben az óvodavezető köteles a kiadott rendelet szerint eljárni.</w:t>
      </w:r>
      <w:r w:rsidR="00C807DA"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Ekkor </w:t>
      </w:r>
      <w:r w:rsidR="00C807DA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A7724F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beiratkozáshoz szükséges iratok bemutatására az óvoda által kijelölt időpontokban kerül majd sor.</w:t>
      </w:r>
    </w:p>
    <w:p w:rsidR="007D05B5" w:rsidRDefault="007D05B5" w:rsidP="00C80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05B5" w:rsidRPr="006406CD" w:rsidRDefault="007D05B5" w:rsidP="00C80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személyes beiratkozáskor legyenek kedvesek a felsorolt dokumentumok mindegyikét szíveskedjenek magukkal hozni.</w:t>
      </w:r>
    </w:p>
    <w:p w:rsidR="00A7724F" w:rsidRPr="006406CD" w:rsidRDefault="00A7724F" w:rsidP="00A7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640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Szükséges okmányok:</w:t>
      </w:r>
    </w:p>
    <w:p w:rsidR="00354AA2" w:rsidRPr="006406CD" w:rsidRDefault="00354AA2" w:rsidP="00354AA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születési anyakönyvi kivonatát, </w:t>
      </w:r>
    </w:p>
    <w:p w:rsidR="00354AA2" w:rsidRPr="006406CD" w:rsidRDefault="00354AA2" w:rsidP="00354AA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érvényes személyazonosítására alkalmas igazolványát (pl.: személyazonosító igazolvány, útlevél), továbbá a személyi azonosítót és lakcímet igazoló hatósági igazolványát;</w:t>
      </w:r>
    </w:p>
    <w:p w:rsidR="00354AA2" w:rsidRPr="006406CD" w:rsidRDefault="00354AA2" w:rsidP="00354AA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felügyeleti joggal rendelkező egyik szülő (gondviselő) érvényes személyazonosítására alkalmas igazolványát (pl.: személyazonosító igazolvány, útlevél, kártya formátumú vezetői engedély), továbbá a személyi azonosítót és lakcímet igazoló hatósági igazolványát;</w:t>
      </w:r>
    </w:p>
    <w:p w:rsidR="00354AA2" w:rsidRPr="006406CD" w:rsidRDefault="00354AA2" w:rsidP="00354AA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TAJ kártyáját;</w:t>
      </w:r>
    </w:p>
    <w:p w:rsidR="00354AA2" w:rsidRPr="006406CD" w:rsidRDefault="00354AA2" w:rsidP="00354AA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gyermekvédelmi kedvezményről szóló határozatot (ha a gyámhatóság megállapította);</w:t>
      </w:r>
    </w:p>
    <w:p w:rsidR="00354AA2" w:rsidRPr="006406CD" w:rsidRDefault="00354AA2" w:rsidP="00354AA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>elvált vagy külön élő szülők esetében, a gyermek elhelyezését igazoló bírósági végzés, gyámhatósági megállapodásról készült jegyzőkönyvet;</w:t>
      </w:r>
    </w:p>
    <w:p w:rsidR="00525961" w:rsidRPr="006406CD" w:rsidRDefault="00354AA2" w:rsidP="00A925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magyar állampolgárság </w:t>
      </w:r>
      <w:proofErr w:type="gramStart"/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</w:t>
      </w:r>
      <w:proofErr w:type="gramEnd"/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Magyarországon tartózkodásra jogosultság igazolása (pl. EGT-tartózkodási engedély; bevándorlási, letelepedési, tartózkodási engedély), keresőtevékenység igazolása. </w:t>
      </w:r>
    </w:p>
    <w:p w:rsidR="00A7724F" w:rsidRPr="006406CD" w:rsidRDefault="00A7724F" w:rsidP="00A9255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7724F" w:rsidRPr="006406CD" w:rsidRDefault="00A7724F" w:rsidP="00A9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 a szülő nem a kötelező felvételt biztosító óvodába szeretné gyermekét beíratni, akkor ezt </w:t>
      </w: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szándékát – a körzetes óvoda nevének és címének megjelölésével – elektronikus úton, telefonon vagy – különösen indokolt esetben – személyesen </w:t>
      </w:r>
      <w:r w:rsidRPr="00640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jelezze az általa választott óvoda vezetőjének 202</w:t>
      </w:r>
      <w:r w:rsidR="00AD3393" w:rsidRPr="00640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április 10-ig.</w:t>
      </w:r>
      <w:r w:rsidRPr="00640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Aki ezt a lehetőséget választja, kérjük, jelezze felénk is a fentebb leírt e-mail címen! </w:t>
      </w:r>
    </w:p>
    <w:p w:rsidR="003F56FE" w:rsidRPr="006406CD" w:rsidRDefault="00A7724F" w:rsidP="00A7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„Felhívjuk a szülők figyelmét arra is, hogy amennyiben a kötelező felvételt biztosító óvoda a felvételi kötelezettsége teljesítése után további felvételi kérelmeket is teljesíteni tud, akkor az óvodának eljuttatott szándéknyilatkozatok alapján a beiratkozások időpontjára vonatkozóan az óvoda beosztást készít, amelyről az érintett szülőket tájékoztatja.”</w:t>
      </w:r>
    </w:p>
    <w:p w:rsidR="00A7724F" w:rsidRPr="006406CD" w:rsidRDefault="00A7724F" w:rsidP="00A7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Szülői teendők a gyermek óvodakezdésének elhalasztásával kapcsolatos engedélyeztetés kérelmezésére:</w:t>
      </w:r>
    </w:p>
    <w:p w:rsidR="00A7724F" w:rsidRPr="006406CD" w:rsidRDefault="00A7724F" w:rsidP="00A7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gyermek abban az évben, amelynek augusztus 31. napjáig a harmadik életévét betölti, a nevelési év kezdő napjától legalább napi négy órában óvodai foglalkozáson vesz részt. A </w:t>
      </w: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szülő – tárgyév május 25. napjáig benyújtott – kérelme alapján a gyermek jogos érdekét szem előtt tartva,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ki.”</w:t>
      </w:r>
    </w:p>
    <w:p w:rsidR="002863EB" w:rsidRPr="006406CD" w:rsidRDefault="00A7724F" w:rsidP="0028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szülők – legkésőbb a tárgyév május 25-éig benyújtott – kérelemben kérelmezhetik a területileg illetékes járási hivatalnál gyermekük óvodakezdésének halasztását. A járási hivatal a szülői kérelem alapján, a gyermek jogos érdekeit szem előtt tartva felmentheti a gyermeket az óvodai foglalkozáson történő részvétel alól annak az évnek az augusztus 31. napjáig, amelyben a gyermek a negyedik életévét betölti, ha ezt a gyermek családi körülményei, sajátos helyzete indokolja. A kérelem benyújtásával kapcsolatban forduljanak a lakóhelyük alapján területileg illetékes járási hivatalhoz.</w:t>
      </w:r>
      <w:r w:rsidR="002863EB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863EB" w:rsidRPr="006406CD" w:rsidRDefault="00702046" w:rsidP="0028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óvodakezdés elhalasztásával kapcsolatos teendők t</w:t>
      </w:r>
      <w:r w:rsidR="002863EB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örvényesség</w:t>
      </w: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2863EB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alapja a </w:t>
      </w:r>
      <w:r w:rsidR="002863EB" w:rsidRPr="002863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229/2012. (VIII. 28.) Korm. rendelet</w:t>
      </w:r>
      <w:r w:rsidR="002863EB" w:rsidRPr="006406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="002863EB" w:rsidRPr="002863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nemzeti köznevelésről szóló törvény végrehajtásáról</w:t>
      </w:r>
      <w:r w:rsidRPr="006406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, mely kimondja</w:t>
      </w:r>
      <w:r w:rsidR="002863EB" w:rsidRPr="006406CD">
        <w:rPr>
          <w:rFonts w:ascii="Times New Roman" w:hAnsi="Times New Roman" w:cs="Times New Roman"/>
          <w:bCs/>
          <w:sz w:val="24"/>
          <w:szCs w:val="24"/>
        </w:rPr>
        <w:t xml:space="preserve"> „38/B. §</w:t>
      </w:r>
      <w:hyperlink r:id="rId7" w:anchor="lbj250id7176" w:history="1">
        <w:r w:rsidR="002863EB" w:rsidRPr="006406CD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vertAlign w:val="superscript"/>
          </w:rPr>
          <w:t> * </w:t>
        </w:r>
      </w:hyperlink>
      <w:r w:rsidR="002863EB" w:rsidRPr="00640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3EB" w:rsidRPr="006406C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2863EB" w:rsidRPr="006406CD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2863EB" w:rsidRPr="006406CD">
        <w:rPr>
          <w:rFonts w:ascii="Times New Roman" w:hAnsi="Times New Roman" w:cs="Times New Roman"/>
          <w:sz w:val="24"/>
          <w:szCs w:val="24"/>
        </w:rPr>
        <w:t>. 8. § (2) bekezdése és 45. § (8) bekezdése szerinti felmentést engedélyező szerv a fővárosi és megyei kormányhivatal általános illetékességgel eljáró járási hivatala.”</w:t>
      </w:r>
    </w:p>
    <w:p w:rsidR="00A7724F" w:rsidRPr="006406CD" w:rsidRDefault="00A7724F" w:rsidP="00A7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640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Szülői teendők a gyermek további egy évig történő bölcsődei ellátásának kérelméhez:</w:t>
      </w:r>
    </w:p>
    <w:p w:rsidR="00A7724F" w:rsidRPr="006406CD" w:rsidRDefault="00A7724F" w:rsidP="00A7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 bölcsődéknek legkésőbb 202</w:t>
      </w:r>
      <w:r w:rsidR="00056F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április 15-éig jelezniük kell az Oktatási Hivatal számára, ha az óvodaköteles korba lépő gyermek a jogszabályokban meghatározott esetben további egy évig bölcsődei ellátásban vesz részt, és nem kezdi meg az óvodai nevelést. Ha gyermeke is érintett, kérjük, hogy mielőbb egyeztessen a gyermekét ellátó bölcsődével, hogy a szükséges bejelentést megtették-e a Hivatal felé, Ön pedig,</w:t>
      </w:r>
      <w:r w:rsidR="00AD3393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</w:t>
      </w:r>
      <w:proofErr w:type="gramEnd"/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jelezze gyermekének bölcsődében maradását az óvoda fele is (ne jelentkeztesse gyermekét ebben a beiratkozási időszakban óvodába) a fentebb írt e-mail címen!</w:t>
      </w:r>
    </w:p>
    <w:p w:rsidR="00A7724F" w:rsidRPr="006406CD" w:rsidRDefault="00A7724F" w:rsidP="00A7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640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Szülői teendők, amennyiben éppen külföldön élnek vagy költöznek, ezért gyermeke nem kezdi meg Magyarországon az óvodai nevelést:</w:t>
      </w:r>
    </w:p>
    <w:p w:rsidR="00A7724F" w:rsidRPr="006406CD" w:rsidRDefault="00A7724F" w:rsidP="00A7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hatályos jogszabályok értelmében 2020. január 1-jétől abban az esetben, ha az óvodaköteles gyermek családjával éppen külföldön él, ezt a tényt az </w:t>
      </w:r>
      <w:hyperlink r:id="rId8" w:history="1">
        <w:r w:rsidRPr="00640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Oktatási Hivatal részére be kell jelenteni. A bejelentéshez használható űrlap elérhető az Oktatási Hivatal honlapján (www.oktatas.hu) a Köznevelés menüpont Külföldi távozás bejelentése pontjából vagy a https://www.oktatas.hu/kozneveles/kulfoldre_tavozas_bejelentese</w:t>
        </w:r>
      </w:hyperlink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oldalról közvetlenül. A bejelentőlap elektronikus kitöltését követően a kérelmet aláírva a következő postacímre kell megküldeni: Oktatási Hivatal Köznevelési Nyilvántartási Főosztály, 1363 Budapest, Pf. 19.”</w:t>
      </w:r>
    </w:p>
    <w:p w:rsidR="00A7724F" w:rsidRPr="006406CD" w:rsidRDefault="00A7724F" w:rsidP="00A7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Az óvodák és fenntartóik elérhetőségeit megtalálja a </w:t>
      </w:r>
      <w:hyperlink r:id="rId9" w:history="1">
        <w:r w:rsidRPr="00640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www.oktatas.hu/Köznevelés/Köznevelési közérdekű adatok/Köznevelési intézménykereső</w:t>
        </w:r>
      </w:hyperlink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menüpontban.”</w:t>
      </w:r>
    </w:p>
    <w:p w:rsidR="007D05B5" w:rsidRDefault="007D05B5" w:rsidP="00A7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2022. augusztus 31-ig 3. életévet betöltött gyermekek mellett azoknak a jelentkezését várjuk, akik 2023. február 28-ig betöltik 3. életévüket és még 2022. év folyamán szeretnék megkezdeni az óvodát. Jelentkezésük nem garantálja a felvételt, hiszen </w:t>
      </w:r>
      <w:r w:rsidR="00B709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kizárólag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abban az esetben vehetők fel, amennyiben a kötelező</w:t>
      </w:r>
      <w:r w:rsidR="00B709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dáztatásban részt vevő gyermekek mellett </w:t>
      </w:r>
      <w:r w:rsidR="00B709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marad hely. Az ő számukra a fennmaradó helyekre rangsorolás alapján kerülhetnek óvodába a gyerekek.</w:t>
      </w:r>
    </w:p>
    <w:p w:rsidR="00A7724F" w:rsidRPr="006406CD" w:rsidRDefault="006406CD" w:rsidP="00A7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érdeklődők részére</w:t>
      </w:r>
      <w:r w:rsidRPr="0064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</w:t>
      </w:r>
      <w:r w:rsidR="00AD3393" w:rsidRPr="0064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ovábbi tájékoztatást munkanapokon 8 – 16 óra között a </w:t>
      </w:r>
      <w:r w:rsidR="00A7724F" w:rsidRPr="0064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0620/315-98-53</w:t>
      </w:r>
      <w:r w:rsidR="00AD3393" w:rsidRPr="0064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-as telefonszámon</w:t>
      </w:r>
      <w:r w:rsidR="00A7724F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Szikszai Éva óvodavezető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nyújt</w:t>
      </w:r>
      <w:r w:rsidR="00AD3393"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7724F" w:rsidRPr="006406CD" w:rsidRDefault="00A7724F" w:rsidP="00A7724F">
      <w:pPr>
        <w:spacing w:before="100" w:beforeAutospacing="1" w:after="100" w:afterAutospacing="1" w:line="240" w:lineRule="auto"/>
        <w:ind w:left="567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724F" w:rsidRPr="006406CD" w:rsidRDefault="00A7724F" w:rsidP="006406CD">
      <w:pPr>
        <w:spacing w:after="0" w:line="240" w:lineRule="auto"/>
        <w:ind w:left="5670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Szikszai Éva </w:t>
      </w:r>
      <w:proofErr w:type="spellStart"/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</w:t>
      </w:r>
      <w:proofErr w:type="spellEnd"/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7724F" w:rsidRPr="00A92551" w:rsidRDefault="00A7724F" w:rsidP="00A92551">
      <w:pPr>
        <w:spacing w:after="0" w:line="240" w:lineRule="auto"/>
        <w:ind w:left="4950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 </w:t>
      </w:r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</w:t>
      </w:r>
      <w:proofErr w:type="gramStart"/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óvodavezető</w:t>
      </w:r>
      <w:proofErr w:type="gramEnd"/>
      <w:r w:rsidRPr="00640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8C02A0" w:rsidRPr="00A92551" w:rsidRDefault="00B70926" w:rsidP="00A9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Mogyoród, 2022. március 7</w:t>
      </w:r>
      <w:r w:rsidR="00A7724F" w:rsidRPr="00AD33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sectPr w:rsidR="008C02A0" w:rsidRPr="00A9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C86197F"/>
    <w:multiLevelType w:val="multilevel"/>
    <w:tmpl w:val="B048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F"/>
    <w:rsid w:val="00056F72"/>
    <w:rsid w:val="002863EB"/>
    <w:rsid w:val="00354AA2"/>
    <w:rsid w:val="003F56FE"/>
    <w:rsid w:val="0040252F"/>
    <w:rsid w:val="00525961"/>
    <w:rsid w:val="00534656"/>
    <w:rsid w:val="006406CD"/>
    <w:rsid w:val="00702046"/>
    <w:rsid w:val="007D05B5"/>
    <w:rsid w:val="008C02A0"/>
    <w:rsid w:val="00950B4F"/>
    <w:rsid w:val="00A7724F"/>
    <w:rsid w:val="00A92551"/>
    <w:rsid w:val="00AD3393"/>
    <w:rsid w:val="00B70926"/>
    <w:rsid w:val="00C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FD440-C2DD-43D0-BA5E-93359B52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24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724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24F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7D0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ulfoldre_tavozas_bejelente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200229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yorod.asp.lgov.hu/ovodai-beiratkozas-2022-2023-nevelesi-evr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kozneveles/intezmenykereso/koznevelesi_intezmenykeres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Ovoda3</dc:creator>
  <cp:lastModifiedBy>Lukács Erika</cp:lastModifiedBy>
  <cp:revision>2</cp:revision>
  <dcterms:created xsi:type="dcterms:W3CDTF">2022-03-07T13:02:00Z</dcterms:created>
  <dcterms:modified xsi:type="dcterms:W3CDTF">2022-03-07T13:02:00Z</dcterms:modified>
</cp:coreProperties>
</file>